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691E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31.12.2023</w:t>
      </w:r>
      <w:r w:rsidR="0029733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C88" w:rsidRDefault="003A4521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5C3C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5C3C88" w:rsidRDefault="005C3C88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5C3C88" w:rsidRPr="004864FE" w:rsidTr="00FD277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5C3C88" w:rsidRPr="004864FE" w:rsidRDefault="005C3C88" w:rsidP="00FD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5C3C88" w:rsidRPr="004864FE" w:rsidTr="00FD277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4864FE" w:rsidRDefault="005C3C88" w:rsidP="00FD277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C3C88" w:rsidRPr="004864FE" w:rsidTr="00FD277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C3C88" w:rsidRPr="005A73D2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5C3C88" w:rsidRPr="004864FE" w:rsidTr="00FD277F">
              <w:trPr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F373A7" w:rsidRPr="004864FE" w:rsidTr="00FD277F">
              <w:trPr>
                <w:trHeight w:val="9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8D66A9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691E38" w:rsidP="00075A46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Бумага</w:t>
                  </w:r>
                  <w:r w:rsidR="00075A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4А,марка</w:t>
                  </w:r>
                  <w:proofErr w:type="gramStart"/>
                  <w:r w:rsidR="00075A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</w:t>
                  </w:r>
                  <w:proofErr w:type="gramEnd"/>
                  <w:r w:rsidR="00075A4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,500листов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691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F373A7" w:rsidRDefault="00691E3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4864FE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3C88" w:rsidRPr="004864FE" w:rsidTr="00FD277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4864FE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C3C88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3C88" w:rsidRPr="004864FE" w:rsidRDefault="005C3C88" w:rsidP="00FD277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5C3C88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C3C88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C3C88" w:rsidRPr="004864FE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C3C88" w:rsidRPr="004864FE" w:rsidTr="00FD277F">
              <w:trPr>
                <w:trHeight w:val="1264"/>
              </w:trPr>
              <w:tc>
                <w:tcPr>
                  <w:tcW w:w="4785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5C3C88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C3C88" w:rsidRPr="004864FE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C3C88" w:rsidRPr="004864FE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C3C88" w:rsidRPr="00720D3C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A4521" w:rsidRDefault="005C3C88" w:rsidP="005C3C8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</w:t>
      </w: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5A4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33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0037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C88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1E38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5C2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373A7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8D9D9-C972-45CB-96D4-C331712A3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4291</Words>
  <Characters>24464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2023-03-16T05:13:00Z</dcterms:modified>
</cp:coreProperties>
</file>